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BDC8" w14:textId="77777777" w:rsidR="0063754E" w:rsidRPr="00FF2BDF" w:rsidRDefault="0063754E" w:rsidP="006375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BDF">
        <w:rPr>
          <w:rFonts w:ascii="Times New Roman" w:hAnsi="Times New Roman"/>
          <w:b/>
          <w:sz w:val="24"/>
          <w:szCs w:val="24"/>
        </w:rPr>
        <w:t>Kérelem szakmagyakorlási tevékenység szüneteltetésének megszüntetésére</w:t>
      </w:r>
    </w:p>
    <w:p w14:paraId="61198F33" w14:textId="77777777" w:rsidR="0063754E" w:rsidRPr="00FF2BDF" w:rsidRDefault="0063754E" w:rsidP="0063754E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2C9786F2" w14:textId="77777777" w:rsidR="0063754E" w:rsidRPr="00FF2BDF" w:rsidRDefault="0063754E" w:rsidP="0063754E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>Alulírott</w:t>
      </w:r>
    </w:p>
    <w:p w14:paraId="4C20CF93" w14:textId="387E43D0" w:rsidR="0063754E" w:rsidRPr="00FF2BDF" w:rsidRDefault="0063754E" w:rsidP="0063754E">
      <w:pPr>
        <w:spacing w:after="0" w:line="240" w:lineRule="auto"/>
        <w:ind w:right="15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F2BDF">
        <w:rPr>
          <w:rFonts w:ascii="Times New Roman" w:eastAsia="Times New Roman" w:hAnsi="Times New Roman"/>
          <w:iCs/>
          <w:sz w:val="24"/>
          <w:szCs w:val="24"/>
          <w:lang w:eastAsia="hu-HU"/>
        </w:rPr>
        <w:t>a)</w:t>
      </w:r>
      <w:r w:rsidRPr="00FF2BDF">
        <w:rPr>
          <w:rFonts w:ascii="Times New Roman" w:eastAsia="Times New Roman" w:hAnsi="Times New Roman"/>
          <w:sz w:val="24"/>
          <w:szCs w:val="24"/>
          <w:lang w:eastAsia="hu-HU"/>
        </w:rPr>
        <w:t xml:space="preserve"> természetes személyazonosító adatok</w:t>
      </w:r>
      <w:r w:rsidRPr="00FF2BDF">
        <w:rPr>
          <w:rStyle w:val="Lbjegyzet-hivatkozs"/>
          <w:rFonts w:ascii="Times New Roman" w:eastAsia="Times New Roman" w:hAnsi="Times New Roman"/>
          <w:sz w:val="24"/>
          <w:szCs w:val="24"/>
          <w:lang w:eastAsia="hu-HU"/>
        </w:rPr>
        <w:footnoteReference w:id="1"/>
      </w:r>
      <w:r w:rsidR="000B2952">
        <w:rPr>
          <w:rFonts w:ascii="Times New Roman" w:eastAsia="Times New Roman" w:hAnsi="Times New Roman"/>
          <w:sz w:val="24"/>
          <w:szCs w:val="24"/>
          <w:lang w:eastAsia="hu-HU"/>
        </w:rPr>
        <w:t>:</w:t>
      </w:r>
    </w:p>
    <w:tbl>
      <w:tblPr>
        <w:tblW w:w="9568" w:type="dxa"/>
        <w:tblInd w:w="38" w:type="dxa"/>
        <w:tblLook w:val="04A0" w:firstRow="1" w:lastRow="0" w:firstColumn="1" w:lastColumn="0" w:noHBand="0" w:noVBand="1"/>
      </w:tblPr>
      <w:tblGrid>
        <w:gridCol w:w="2552"/>
        <w:gridCol w:w="212"/>
        <w:gridCol w:w="2623"/>
        <w:gridCol w:w="709"/>
        <w:gridCol w:w="3472"/>
      </w:tblGrid>
      <w:tr w:rsidR="0063754E" w:rsidRPr="00FF2BDF" w14:paraId="1646F8B7" w14:textId="77777777" w:rsidTr="00191744">
        <w:tc>
          <w:tcPr>
            <w:tcW w:w="2764" w:type="dxa"/>
            <w:gridSpan w:val="2"/>
          </w:tcPr>
          <w:p w14:paraId="21C81631" w14:textId="2559C9A9" w:rsidR="0063754E" w:rsidRPr="00FF2BDF" w:rsidRDefault="008E1CD1" w:rsidP="0063754E">
            <w:pPr>
              <w:pStyle w:val="Listaszerbekezds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63754E" w:rsidRPr="00FF2BDF">
              <w:rPr>
                <w:rFonts w:ascii="Times New Roman" w:hAnsi="Times New Roman"/>
                <w:sz w:val="24"/>
                <w:szCs w:val="24"/>
              </w:rPr>
              <w:t xml:space="preserve">év: 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14081CD6" w14:textId="77777777" w:rsidR="0063754E" w:rsidRPr="00FF2BDF" w:rsidRDefault="0063754E" w:rsidP="000621F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4E" w:rsidRPr="00FF2BDF" w14:paraId="6CFB05F8" w14:textId="77777777" w:rsidTr="00191744">
        <w:tc>
          <w:tcPr>
            <w:tcW w:w="2764" w:type="dxa"/>
            <w:gridSpan w:val="2"/>
          </w:tcPr>
          <w:p w14:paraId="3BC03615" w14:textId="7AC493F9" w:rsidR="0063754E" w:rsidRPr="00FF2BDF" w:rsidRDefault="008E1CD1" w:rsidP="0063754E">
            <w:pPr>
              <w:pStyle w:val="Listaszerbekezds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63754E" w:rsidRPr="00FF2BDF">
              <w:rPr>
                <w:rFonts w:ascii="Times New Roman" w:hAnsi="Times New Roman"/>
                <w:sz w:val="24"/>
                <w:szCs w:val="24"/>
              </w:rPr>
              <w:t>itulus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63754E" w:rsidRPr="00FF2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E7A6E8" w14:textId="77777777" w:rsidR="0063754E" w:rsidRPr="00FF2BDF" w:rsidRDefault="0063754E" w:rsidP="00062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4E" w:rsidRPr="00FF2BDF" w14:paraId="02F4061C" w14:textId="77777777" w:rsidTr="00191744">
        <w:tc>
          <w:tcPr>
            <w:tcW w:w="2764" w:type="dxa"/>
            <w:gridSpan w:val="2"/>
          </w:tcPr>
          <w:p w14:paraId="7520E650" w14:textId="7A86A328" w:rsidR="0063754E" w:rsidRPr="008E1CD1" w:rsidRDefault="008E1CD1" w:rsidP="008E1CD1">
            <w:pPr>
              <w:pStyle w:val="Listaszerbekezds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63754E" w:rsidRPr="008E1CD1">
              <w:rPr>
                <w:rFonts w:ascii="Times New Roman" w:hAnsi="Times New Roman"/>
                <w:sz w:val="24"/>
                <w:szCs w:val="24"/>
              </w:rPr>
              <w:t>amarai azonosító</w:t>
            </w:r>
            <w:r w:rsidRPr="008E1CD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308892" w14:textId="77777777" w:rsidR="0063754E" w:rsidRPr="00FF2BDF" w:rsidRDefault="0063754E" w:rsidP="00062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4E" w:rsidRPr="00FF2BDF" w14:paraId="66843685" w14:textId="77777777" w:rsidTr="00191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A3680E" w14:textId="77777777" w:rsidR="00191744" w:rsidRDefault="00191744" w:rsidP="000621F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  <w:p w14:paraId="669B1512" w14:textId="27671430" w:rsidR="0063754E" w:rsidRPr="00FF2BDF" w:rsidRDefault="0063754E" w:rsidP="000621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b)</w:t>
            </w:r>
            <w:r w:rsidRPr="00FF2BD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elérhetőségi címek</w:t>
            </w:r>
            <w:r w:rsidRPr="00FF2BDF">
              <w:rPr>
                <w:rStyle w:val="Lbjegyzet-hivatkozs"/>
                <w:rFonts w:ascii="Times New Roman" w:eastAsia="Times New Roman" w:hAnsi="Times New Roman"/>
                <w:sz w:val="24"/>
                <w:szCs w:val="24"/>
                <w:lang w:eastAsia="hu-HU"/>
              </w:rPr>
              <w:footnoteReference w:id="2"/>
            </w:r>
            <w:r w:rsidR="000B295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</w:t>
            </w:r>
          </w:p>
        </w:tc>
      </w:tr>
      <w:tr w:rsidR="0063754E" w:rsidRPr="00FF2BDF" w14:paraId="5DF81BD0" w14:textId="77777777" w:rsidTr="00062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C7B22" w14:textId="77777777" w:rsidR="0063754E" w:rsidRPr="00FF2BDF" w:rsidRDefault="0063754E" w:rsidP="00191744">
            <w:pPr>
              <w:pStyle w:val="Listaszerbekezds"/>
              <w:numPr>
                <w:ilvl w:val="0"/>
                <w:numId w:val="3"/>
              </w:numPr>
              <w:ind w:left="714" w:hanging="3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e-mail cím:</w:t>
            </w:r>
          </w:p>
        </w:tc>
        <w:tc>
          <w:tcPr>
            <w:tcW w:w="7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7CB9FE" w14:textId="77777777" w:rsidR="0063754E" w:rsidRPr="00FF2BDF" w:rsidRDefault="0063754E" w:rsidP="000621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63754E" w:rsidRPr="00FF2BDF" w14:paraId="20263075" w14:textId="77777777" w:rsidTr="00062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4FF2E7" w14:textId="68D8E7A5" w:rsidR="0063754E" w:rsidRPr="00FF2BDF" w:rsidRDefault="00E375C6" w:rsidP="00D91FC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c</w:t>
            </w:r>
            <w:r w:rsidR="0063754E"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) nyilatkozat a kapcsolattartás módjáról:</w:t>
            </w:r>
          </w:p>
        </w:tc>
      </w:tr>
      <w:tr w:rsidR="0063754E" w:rsidRPr="00FF2BDF" w14:paraId="240C8F0C" w14:textId="77777777" w:rsidTr="000621F1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14:paraId="741DB63E" w14:textId="77777777" w:rsidR="0063754E" w:rsidRPr="00FF2BDF" w:rsidRDefault="0063754E" w:rsidP="007C4F97">
            <w:pPr>
              <w:pStyle w:val="Listaszerbekezds"/>
              <w:numPr>
                <w:ilvl w:val="0"/>
                <w:numId w:val="2"/>
              </w:numPr>
              <w:ind w:left="0" w:right="150" w:firstLine="381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integrált informatikai rendszeren keresztül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5C24" w14:textId="77777777" w:rsidR="0063754E" w:rsidRPr="00FF2BDF" w:rsidRDefault="0063754E" w:rsidP="000621F1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  <w:tr w:rsidR="0063754E" w:rsidRPr="00FF2BDF" w14:paraId="08C09EC4" w14:textId="77777777" w:rsidTr="000621F1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14:paraId="10D87B28" w14:textId="77777777" w:rsidR="0063754E" w:rsidRPr="00FF2BDF" w:rsidRDefault="0063754E" w:rsidP="007C4F97">
            <w:pPr>
              <w:pStyle w:val="Listaszerbekezds"/>
              <w:numPr>
                <w:ilvl w:val="0"/>
                <w:numId w:val="2"/>
              </w:numPr>
              <w:ind w:left="0" w:right="150" w:firstLine="381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e-mailen keresztül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5F0F" w14:textId="77777777" w:rsidR="0063754E" w:rsidRPr="00FF2BDF" w:rsidRDefault="0063754E" w:rsidP="000621F1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  <w:tr w:rsidR="0063754E" w:rsidRPr="00FF2BDF" w14:paraId="31DE6FBD" w14:textId="77777777" w:rsidTr="000621F1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14:paraId="60977049" w14:textId="77777777" w:rsidR="0063754E" w:rsidRPr="00FF2BDF" w:rsidRDefault="0063754E" w:rsidP="007C4F97">
            <w:pPr>
              <w:pStyle w:val="Listaszerbekezds"/>
              <w:numPr>
                <w:ilvl w:val="0"/>
                <w:numId w:val="2"/>
              </w:numPr>
              <w:ind w:left="0" w:right="150" w:firstLine="381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postai úton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8B5E" w14:textId="77777777" w:rsidR="0063754E" w:rsidRPr="00FF2BDF" w:rsidRDefault="0063754E" w:rsidP="000621F1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</w:tbl>
    <w:p w14:paraId="3D71704A" w14:textId="77777777" w:rsidR="0063754E" w:rsidRPr="00FF2BDF" w:rsidRDefault="0063754E" w:rsidP="0063754E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43ED9D6D" w14:textId="34BE2FD2" w:rsidR="0063754E" w:rsidRPr="00FF2BDF" w:rsidRDefault="0063754E" w:rsidP="00191744">
      <w:pPr>
        <w:pStyle w:val="Listaszerbekezds"/>
        <w:ind w:left="0" w:right="-284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 xml:space="preserve">Ez úton kérelmezem, hogy az alábbi szakmagyakorlási tevékenységre vonatkozó engedélyem szüneteltetését a területileg illetékes területi mérnöki kamara az építésügyi és az építésüggyel összefüggő szakmagyakorlási tevékenységekről szóló 266/2013. (VII. 11.) </w:t>
      </w:r>
      <w:r w:rsidR="0063654C">
        <w:rPr>
          <w:rFonts w:ascii="Times New Roman" w:hAnsi="Times New Roman"/>
          <w:sz w:val="24"/>
          <w:szCs w:val="24"/>
        </w:rPr>
        <w:t>K</w:t>
      </w:r>
      <w:r w:rsidRPr="00FF2BDF">
        <w:rPr>
          <w:rFonts w:ascii="Times New Roman" w:hAnsi="Times New Roman"/>
          <w:sz w:val="24"/>
          <w:szCs w:val="24"/>
        </w:rPr>
        <w:t xml:space="preserve">ormányrendelet 33. §-a alapján szüntesse meg és engedélyezze a tevékenység folytatását: </w:t>
      </w:r>
    </w:p>
    <w:p w14:paraId="0DBD3093" w14:textId="77777777" w:rsidR="0063754E" w:rsidRPr="00FF2BDF" w:rsidRDefault="0063754E" w:rsidP="0063754E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2517"/>
      </w:tblGrid>
      <w:tr w:rsidR="0063754E" w:rsidRPr="00FF2BDF" w14:paraId="078C1C65" w14:textId="77777777" w:rsidTr="00191744">
        <w:trPr>
          <w:trHeight w:val="624"/>
        </w:trPr>
        <w:tc>
          <w:tcPr>
            <w:tcW w:w="4786" w:type="dxa"/>
          </w:tcPr>
          <w:p w14:paraId="2DFD1FF1" w14:textId="7B6A782C" w:rsidR="0063754E" w:rsidRPr="00FF2BDF" w:rsidRDefault="00191744" w:rsidP="00191744">
            <w:pPr>
              <w:pStyle w:val="Listaszerbekezds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63754E" w:rsidRPr="00FF2BDF">
              <w:rPr>
                <w:rFonts w:ascii="Times New Roman" w:hAnsi="Times New Roman"/>
                <w:sz w:val="24"/>
                <w:szCs w:val="24"/>
              </w:rPr>
              <w:t>ogosultság megnevezése</w:t>
            </w:r>
          </w:p>
        </w:tc>
        <w:tc>
          <w:tcPr>
            <w:tcW w:w="2268" w:type="dxa"/>
          </w:tcPr>
          <w:p w14:paraId="62BF1E4A" w14:textId="63656E02" w:rsidR="0063754E" w:rsidRPr="00FF2BDF" w:rsidRDefault="00191744" w:rsidP="00191744">
            <w:pPr>
              <w:pStyle w:val="Listaszerbekezds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63754E" w:rsidRPr="00FF2BDF">
              <w:rPr>
                <w:rFonts w:ascii="Times New Roman" w:hAnsi="Times New Roman"/>
                <w:sz w:val="24"/>
                <w:szCs w:val="24"/>
              </w:rPr>
              <w:t>züneteltetés kezdő időpontja</w:t>
            </w:r>
          </w:p>
        </w:tc>
        <w:tc>
          <w:tcPr>
            <w:tcW w:w="2517" w:type="dxa"/>
          </w:tcPr>
          <w:p w14:paraId="58F9F07F" w14:textId="666B9E89" w:rsidR="0063754E" w:rsidRPr="00FF2BDF" w:rsidRDefault="00191744" w:rsidP="00191744">
            <w:pPr>
              <w:pStyle w:val="Listaszerbekezds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63754E" w:rsidRPr="00FF2BDF">
              <w:rPr>
                <w:rFonts w:ascii="Times New Roman" w:hAnsi="Times New Roman"/>
                <w:sz w:val="24"/>
                <w:szCs w:val="24"/>
              </w:rPr>
              <w:t>ötelező továbbképzés teljesítése</w:t>
            </w:r>
          </w:p>
        </w:tc>
      </w:tr>
      <w:tr w:rsidR="0063754E" w:rsidRPr="00FF2BDF" w14:paraId="6A7F8216" w14:textId="77777777" w:rsidTr="00191744">
        <w:trPr>
          <w:trHeight w:val="624"/>
        </w:trPr>
        <w:tc>
          <w:tcPr>
            <w:tcW w:w="4786" w:type="dxa"/>
          </w:tcPr>
          <w:p w14:paraId="252A0385" w14:textId="77777777" w:rsidR="0063754E" w:rsidRPr="00FF2BDF" w:rsidRDefault="0063754E" w:rsidP="000621F1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D5BAF7" w14:textId="77777777" w:rsidR="0063754E" w:rsidRPr="00FF2BDF" w:rsidRDefault="0063754E" w:rsidP="000621F1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3D7271AB" w14:textId="77777777" w:rsidR="0063754E" w:rsidRPr="00FF2BDF" w:rsidRDefault="0063754E" w:rsidP="000621F1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4E" w:rsidRPr="00FF2BDF" w14:paraId="1CA7C88D" w14:textId="77777777" w:rsidTr="00191744">
        <w:trPr>
          <w:trHeight w:val="624"/>
        </w:trPr>
        <w:tc>
          <w:tcPr>
            <w:tcW w:w="4786" w:type="dxa"/>
          </w:tcPr>
          <w:p w14:paraId="38AE8572" w14:textId="77777777" w:rsidR="0063754E" w:rsidRPr="00FF2BDF" w:rsidRDefault="0063754E" w:rsidP="000621F1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423F22" w14:textId="77777777" w:rsidR="0063754E" w:rsidRPr="00FF2BDF" w:rsidRDefault="0063754E" w:rsidP="000621F1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7A7CB139" w14:textId="77777777" w:rsidR="0063754E" w:rsidRPr="00FF2BDF" w:rsidRDefault="0063754E" w:rsidP="000621F1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4E" w:rsidRPr="00FF2BDF" w14:paraId="0EAC3C6D" w14:textId="77777777" w:rsidTr="00191744">
        <w:trPr>
          <w:trHeight w:val="624"/>
        </w:trPr>
        <w:tc>
          <w:tcPr>
            <w:tcW w:w="4786" w:type="dxa"/>
          </w:tcPr>
          <w:p w14:paraId="6BC591FA" w14:textId="77777777" w:rsidR="0063754E" w:rsidRPr="00FF2BDF" w:rsidRDefault="0063754E" w:rsidP="000621F1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7E0BF9" w14:textId="77777777" w:rsidR="0063754E" w:rsidRPr="00FF2BDF" w:rsidRDefault="0063754E" w:rsidP="000621F1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1F9E1584" w14:textId="77777777" w:rsidR="0063754E" w:rsidRPr="00FF2BDF" w:rsidRDefault="0063754E" w:rsidP="000621F1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54E" w:rsidRPr="00FF2BDF" w14:paraId="7D4F0C86" w14:textId="77777777" w:rsidTr="00191744">
        <w:trPr>
          <w:trHeight w:val="624"/>
        </w:trPr>
        <w:tc>
          <w:tcPr>
            <w:tcW w:w="4786" w:type="dxa"/>
          </w:tcPr>
          <w:p w14:paraId="0096E26A" w14:textId="77777777" w:rsidR="0063754E" w:rsidRPr="00FF2BDF" w:rsidRDefault="0063754E" w:rsidP="000621F1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78B48E" w14:textId="77777777" w:rsidR="0063754E" w:rsidRPr="00FF2BDF" w:rsidRDefault="0063754E" w:rsidP="000621F1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2CB38055" w14:textId="77777777" w:rsidR="0063754E" w:rsidRPr="00FF2BDF" w:rsidRDefault="0063754E" w:rsidP="000621F1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A0741A" w14:textId="77777777" w:rsidR="0063754E" w:rsidRPr="00FF2BDF" w:rsidRDefault="0063754E" w:rsidP="0063754E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1292FA5E" w14:textId="77777777" w:rsidR="0063754E" w:rsidRPr="00FF2BDF" w:rsidRDefault="0063754E" w:rsidP="0063754E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>Mellékletek:</w:t>
      </w:r>
    </w:p>
    <w:p w14:paraId="2B9B915C" w14:textId="77777777" w:rsidR="0063754E" w:rsidRPr="00FF2BDF" w:rsidRDefault="0063754E" w:rsidP="0063754E">
      <w:pPr>
        <w:pStyle w:val="Listaszerbekezds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>igazolás(ok)</w:t>
      </w:r>
    </w:p>
    <w:p w14:paraId="1E6E7604" w14:textId="77777777" w:rsidR="001E6646" w:rsidRDefault="001E6646" w:rsidP="0063754E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2D98327B" w14:textId="5B3F1751" w:rsidR="0063754E" w:rsidRDefault="0063754E" w:rsidP="0063754E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 xml:space="preserve">Büntetőjogi és etikai felelősségem tudatában kijelentem, hogy a fenti adatok megfelelnek a valóságnak. </w:t>
      </w:r>
    </w:p>
    <w:p w14:paraId="13AFB33C" w14:textId="77777777" w:rsidR="00191744" w:rsidRPr="00FF2BDF" w:rsidRDefault="00191744" w:rsidP="0063754E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42D559F2" w14:textId="50669C1C" w:rsidR="0063754E" w:rsidRPr="00FF2BDF" w:rsidRDefault="00191744" w:rsidP="0063754E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Kelt</w:t>
      </w:r>
      <w:r w:rsidRPr="00FF2BD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0DE87AC6" w14:textId="79607E32" w:rsidR="0063754E" w:rsidRDefault="0063754E" w:rsidP="0063754E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66E85E1A" w14:textId="77777777" w:rsidR="00191744" w:rsidRPr="00FF2BDF" w:rsidRDefault="00191744" w:rsidP="0063754E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3754E" w:rsidRPr="00FF2BDF" w14:paraId="3756C711" w14:textId="77777777" w:rsidTr="000621F1">
        <w:tc>
          <w:tcPr>
            <w:tcW w:w="4606" w:type="dxa"/>
          </w:tcPr>
          <w:p w14:paraId="2ABAB9F3" w14:textId="4BB0EE89" w:rsidR="0063754E" w:rsidRPr="00FF2BDF" w:rsidRDefault="0063754E" w:rsidP="000621F1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</w:tcPr>
          <w:p w14:paraId="587C65B5" w14:textId="77777777" w:rsidR="0063754E" w:rsidRPr="00FF2BDF" w:rsidRDefault="0063754E" w:rsidP="000621F1">
            <w:pPr>
              <w:pStyle w:val="Listaszerbekezds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Aláírás</w:t>
            </w:r>
          </w:p>
        </w:tc>
      </w:tr>
    </w:tbl>
    <w:p w14:paraId="34BFE4AC" w14:textId="77777777" w:rsidR="00770CC6" w:rsidRDefault="00770CC6" w:rsidP="0063754E"/>
    <w:sectPr w:rsidR="00770C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C2A8" w14:textId="77777777" w:rsidR="0063754E" w:rsidRDefault="0063754E" w:rsidP="0063754E">
      <w:pPr>
        <w:spacing w:after="0" w:line="240" w:lineRule="auto"/>
      </w:pPr>
      <w:r>
        <w:separator/>
      </w:r>
    </w:p>
  </w:endnote>
  <w:endnote w:type="continuationSeparator" w:id="0">
    <w:p w14:paraId="0185658E" w14:textId="77777777" w:rsidR="0063754E" w:rsidRDefault="0063754E" w:rsidP="00637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5D9F" w14:textId="77777777" w:rsidR="0063754E" w:rsidRDefault="0063754E" w:rsidP="0063754E">
      <w:pPr>
        <w:spacing w:after="0" w:line="240" w:lineRule="auto"/>
      </w:pPr>
      <w:r>
        <w:separator/>
      </w:r>
    </w:p>
  </w:footnote>
  <w:footnote w:type="continuationSeparator" w:id="0">
    <w:p w14:paraId="40FAD42C" w14:textId="77777777" w:rsidR="0063754E" w:rsidRDefault="0063754E" w:rsidP="0063754E">
      <w:pPr>
        <w:spacing w:after="0" w:line="240" w:lineRule="auto"/>
      </w:pPr>
      <w:r>
        <w:continuationSeparator/>
      </w:r>
    </w:p>
  </w:footnote>
  <w:footnote w:id="1">
    <w:p w14:paraId="35EA780F" w14:textId="77777777" w:rsidR="0063754E" w:rsidRPr="00B766CD" w:rsidRDefault="0063754E" w:rsidP="0063754E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Pr="00B766CD">
        <w:rPr>
          <w:rFonts w:ascii="Times New Roman" w:hAnsi="Times New Roman"/>
        </w:rPr>
        <w:t xml:space="preserve"> A 1996.évi LVIII. törvény 43. § (2) bekezdése alapján.</w:t>
      </w:r>
    </w:p>
  </w:footnote>
  <w:footnote w:id="2">
    <w:p w14:paraId="7F0C9616" w14:textId="77777777" w:rsidR="0063754E" w:rsidRPr="00B766CD" w:rsidRDefault="0063754E" w:rsidP="0063754E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Pr="00B766CD">
        <w:rPr>
          <w:rFonts w:ascii="Times New Roman" w:hAnsi="Times New Roman"/>
        </w:rPr>
        <w:t xml:space="preserve"> A 1996.évi LVIII. törvény 43. § (2) bekezdése alapján.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Layout w:type="fixed"/>
      <w:tblLook w:val="0020" w:firstRow="1" w:lastRow="0" w:firstColumn="0" w:lastColumn="0" w:noHBand="0" w:noVBand="0"/>
    </w:tblPr>
    <w:tblGrid>
      <w:gridCol w:w="6771"/>
      <w:gridCol w:w="2835"/>
    </w:tblGrid>
    <w:tr w:rsidR="00D91FCF" w:rsidRPr="00D91FCF" w14:paraId="334E1D1A" w14:textId="77777777" w:rsidTr="00191744">
      <w:trPr>
        <w:trHeight w:val="46"/>
      </w:trPr>
      <w:tc>
        <w:tcPr>
          <w:tcW w:w="9606" w:type="dxa"/>
          <w:gridSpan w:val="2"/>
          <w:tcBorders>
            <w:top w:val="single" w:sz="8" w:space="0" w:color="9BBB59"/>
          </w:tcBorders>
          <w:shd w:val="pct15" w:color="auto" w:fill="auto"/>
        </w:tcPr>
        <w:p w14:paraId="0994F7E3" w14:textId="77777777" w:rsidR="00D91FCF" w:rsidRDefault="00D91FCF" w:rsidP="00D91FCF">
          <w:pPr>
            <w:spacing w:after="0" w:line="240" w:lineRule="auto"/>
            <w:rPr>
              <w:rFonts w:ascii="Verdana" w:eastAsia="Times New Roman" w:hAnsi="Verdana"/>
              <w:b/>
              <w:bCs/>
              <w:sz w:val="20"/>
              <w:szCs w:val="20"/>
              <w:lang w:eastAsia="hu-HU"/>
            </w:rPr>
          </w:pPr>
          <w:r w:rsidRPr="00D91FCF">
            <w:rPr>
              <w:rFonts w:ascii="Verdana" w:eastAsia="Times New Roman" w:hAnsi="Verdana"/>
              <w:b/>
              <w:bCs/>
              <w:sz w:val="20"/>
              <w:szCs w:val="20"/>
              <w:lang w:eastAsia="hu-HU"/>
            </w:rPr>
            <w:t xml:space="preserve">Területi Kamara tölti ki: </w:t>
          </w:r>
        </w:p>
        <w:p w14:paraId="32F670B2" w14:textId="1A73EE22" w:rsidR="00D91FCF" w:rsidRPr="00D91FCF" w:rsidRDefault="00D91FCF" w:rsidP="00191744">
          <w:pPr>
            <w:spacing w:before="120" w:after="0" w:line="240" w:lineRule="auto"/>
            <w:rPr>
              <w:rFonts w:ascii="Verdana" w:eastAsia="Times New Roman" w:hAnsi="Verdana"/>
              <w:b/>
              <w:bCs/>
              <w:sz w:val="20"/>
              <w:szCs w:val="20"/>
              <w:lang w:eastAsia="hu-HU"/>
            </w:rPr>
          </w:pPr>
          <w:r>
            <w:rPr>
              <w:rFonts w:ascii="Verdana" w:eastAsia="Times New Roman" w:hAnsi="Verdana"/>
              <w:b/>
              <w:bCs/>
              <w:sz w:val="20"/>
              <w:szCs w:val="20"/>
              <w:lang w:eastAsia="hu-HU"/>
            </w:rPr>
            <w:t>Érkezett:</w:t>
          </w:r>
          <w:r w:rsidR="00191744">
            <w:rPr>
              <w:rFonts w:ascii="Verdana" w:eastAsia="Times New Roman" w:hAnsi="Verdana"/>
              <w:b/>
              <w:bCs/>
              <w:sz w:val="20"/>
              <w:szCs w:val="20"/>
              <w:lang w:eastAsia="hu-HU"/>
            </w:rPr>
            <w:t xml:space="preserve"> …………</w:t>
          </w:r>
          <w:r>
            <w:rPr>
              <w:rFonts w:ascii="Verdana" w:eastAsia="Times New Roman" w:hAnsi="Verdana"/>
              <w:b/>
              <w:bCs/>
              <w:sz w:val="20"/>
              <w:szCs w:val="20"/>
              <w:lang w:eastAsia="hu-HU"/>
            </w:rPr>
            <w:t>…………………….……………….</w:t>
          </w:r>
        </w:p>
      </w:tc>
    </w:tr>
    <w:tr w:rsidR="00191744" w:rsidRPr="00D91FCF" w14:paraId="0B8DDF63" w14:textId="77777777" w:rsidTr="00191744">
      <w:trPr>
        <w:trHeight w:val="268"/>
      </w:trPr>
      <w:tc>
        <w:tcPr>
          <w:tcW w:w="6771" w:type="dxa"/>
          <w:tcBorders>
            <w:bottom w:val="single" w:sz="8" w:space="0" w:color="9BBB59"/>
          </w:tcBorders>
          <w:shd w:val="pct15" w:color="auto" w:fill="auto"/>
        </w:tcPr>
        <w:p w14:paraId="56BF5060" w14:textId="78F851EE" w:rsidR="00D91FCF" w:rsidRPr="00D91FCF" w:rsidRDefault="00D91FCF" w:rsidP="00191744">
          <w:pPr>
            <w:spacing w:before="160" w:after="0" w:line="240" w:lineRule="auto"/>
            <w:rPr>
              <w:rFonts w:ascii="Times New Roman" w:eastAsia="Times New Roman" w:hAnsi="Times New Roman"/>
              <w:sz w:val="24"/>
              <w:szCs w:val="24"/>
              <w:lang w:eastAsia="hu-HU"/>
            </w:rPr>
          </w:pPr>
          <w:r w:rsidRPr="00D91FCF">
            <w:rPr>
              <w:rFonts w:ascii="Verdana" w:eastAsia="Times New Roman" w:hAnsi="Verdana"/>
              <w:b/>
              <w:bCs/>
              <w:sz w:val="20"/>
              <w:szCs w:val="20"/>
              <w:lang w:eastAsia="hu-HU"/>
            </w:rPr>
            <w:t>Ügyiratszám</w:t>
          </w:r>
          <w:r w:rsidRPr="00D91FCF">
            <w:rPr>
              <w:rFonts w:ascii="Verdana" w:eastAsia="Times New Roman" w:hAnsi="Verdana"/>
              <w:bCs/>
              <w:sz w:val="20"/>
              <w:szCs w:val="20"/>
              <w:lang w:eastAsia="hu-HU"/>
            </w:rPr>
            <w:t>:</w:t>
          </w:r>
          <w:r w:rsidR="00191744">
            <w:rPr>
              <w:rFonts w:ascii="Verdana" w:eastAsia="Times New Roman" w:hAnsi="Verdana"/>
              <w:bCs/>
              <w:sz w:val="20"/>
              <w:szCs w:val="20"/>
              <w:lang w:eastAsia="hu-HU"/>
            </w:rPr>
            <w:t xml:space="preserve"> </w:t>
          </w:r>
          <w:r w:rsidR="00E375C6">
            <w:rPr>
              <w:rFonts w:ascii="Verdana" w:eastAsia="Times New Roman" w:hAnsi="Verdana"/>
              <w:bCs/>
              <w:sz w:val="20"/>
              <w:szCs w:val="20"/>
              <w:lang w:eastAsia="hu-HU"/>
            </w:rPr>
            <w:t>HB_Á</w:t>
          </w:r>
          <w:r w:rsidR="00191744">
            <w:rPr>
              <w:rFonts w:ascii="Verdana" w:eastAsia="Times New Roman" w:hAnsi="Verdana"/>
              <w:bCs/>
              <w:sz w:val="20"/>
              <w:szCs w:val="20"/>
              <w:lang w:eastAsia="hu-HU"/>
            </w:rPr>
            <w:t>/………………………………….</w:t>
          </w:r>
          <w:r w:rsidRPr="00D91FCF">
            <w:rPr>
              <w:rFonts w:ascii="Verdana" w:eastAsia="Times New Roman" w:hAnsi="Verdana"/>
              <w:bCs/>
              <w:sz w:val="20"/>
              <w:szCs w:val="20"/>
              <w:lang w:eastAsia="hu-HU"/>
            </w:rPr>
            <w:t>/</w:t>
          </w:r>
          <w:r w:rsidR="00E375C6">
            <w:rPr>
              <w:rFonts w:ascii="Verdana" w:eastAsia="Times New Roman" w:hAnsi="Verdana"/>
              <w:bCs/>
              <w:sz w:val="20"/>
              <w:szCs w:val="20"/>
              <w:lang w:eastAsia="hu-HU"/>
            </w:rPr>
            <w:t>20</w:t>
          </w:r>
          <w:r w:rsidR="00191744">
            <w:rPr>
              <w:rFonts w:ascii="Verdana" w:eastAsia="Times New Roman" w:hAnsi="Verdana"/>
              <w:bCs/>
              <w:sz w:val="20"/>
              <w:szCs w:val="20"/>
              <w:lang w:eastAsia="hu-HU"/>
            </w:rPr>
            <w:t>……………</w:t>
          </w:r>
        </w:p>
      </w:tc>
      <w:tc>
        <w:tcPr>
          <w:tcW w:w="2835" w:type="dxa"/>
          <w:tcBorders>
            <w:bottom w:val="single" w:sz="8" w:space="0" w:color="9BBB59"/>
          </w:tcBorders>
          <w:shd w:val="pct15" w:color="auto" w:fill="auto"/>
        </w:tcPr>
        <w:p w14:paraId="047B5C3A" w14:textId="77777777" w:rsidR="00D91FCF" w:rsidRPr="00D91FCF" w:rsidRDefault="00D91FCF" w:rsidP="00D91FCF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hu-HU"/>
            </w:rPr>
          </w:pPr>
        </w:p>
      </w:tc>
    </w:tr>
  </w:tbl>
  <w:p w14:paraId="5CBF82EC" w14:textId="77777777" w:rsidR="00D91FCF" w:rsidRDefault="00D91FC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7E85"/>
    <w:multiLevelType w:val="hybridMultilevel"/>
    <w:tmpl w:val="038EA2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6BFE"/>
    <w:multiLevelType w:val="hybridMultilevel"/>
    <w:tmpl w:val="95E4CB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50148"/>
    <w:multiLevelType w:val="hybridMultilevel"/>
    <w:tmpl w:val="CD6AF9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33A71"/>
    <w:multiLevelType w:val="hybridMultilevel"/>
    <w:tmpl w:val="A4E8E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869418">
    <w:abstractNumId w:val="0"/>
  </w:num>
  <w:num w:numId="2" w16cid:durableId="2143839892">
    <w:abstractNumId w:val="2"/>
  </w:num>
  <w:num w:numId="3" w16cid:durableId="2075813901">
    <w:abstractNumId w:val="1"/>
  </w:num>
  <w:num w:numId="4" w16cid:durableId="142697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54E"/>
    <w:rsid w:val="000B2952"/>
    <w:rsid w:val="00141306"/>
    <w:rsid w:val="00191744"/>
    <w:rsid w:val="001E6646"/>
    <w:rsid w:val="00253CC4"/>
    <w:rsid w:val="00300C2E"/>
    <w:rsid w:val="0063654C"/>
    <w:rsid w:val="0063754E"/>
    <w:rsid w:val="00770CC6"/>
    <w:rsid w:val="007C4F97"/>
    <w:rsid w:val="008E1CD1"/>
    <w:rsid w:val="00A87575"/>
    <w:rsid w:val="00D91FCF"/>
    <w:rsid w:val="00E3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A850"/>
  <w15:docId w15:val="{4DCC409E-8D9C-40DF-AD25-59E25BD5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754E"/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754E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unhideWhenUsed/>
    <w:rsid w:val="0063754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3754E"/>
    <w:rPr>
      <w:rFonts w:ascii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63754E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D91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1FCF"/>
    <w:rPr>
      <w:rFonts w:ascii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D91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1FC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Hajdú-Bihar Megyei Mérnöki Kamara</cp:lastModifiedBy>
  <cp:revision>9</cp:revision>
  <dcterms:created xsi:type="dcterms:W3CDTF">2021-01-27T12:34:00Z</dcterms:created>
  <dcterms:modified xsi:type="dcterms:W3CDTF">2023-02-03T11:35:00Z</dcterms:modified>
</cp:coreProperties>
</file>